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6F" w:rsidRPr="00505F8F" w:rsidRDefault="00A0346F">
      <w:pPr>
        <w:rPr>
          <w:b/>
          <w:lang w:val="sr-Latn-BA"/>
        </w:rPr>
      </w:pPr>
      <w:r w:rsidRPr="00505F8F">
        <w:rPr>
          <w:b/>
          <w:lang w:val="sr-Latn-BA"/>
        </w:rPr>
        <w:t>Predmet: ENGLESKI JEZIK</w:t>
      </w:r>
      <w:r w:rsidR="00401416" w:rsidRPr="00505F8F">
        <w:rPr>
          <w:b/>
          <w:lang w:val="sr-Latn-BA"/>
        </w:rPr>
        <w:t xml:space="preserve">  </w:t>
      </w:r>
      <w:r w:rsidR="007F6D9F" w:rsidRPr="00505F8F">
        <w:rPr>
          <w:b/>
          <w:lang w:val="sr-Latn-BA"/>
        </w:rPr>
        <w:t>I</w:t>
      </w:r>
      <w:r w:rsidR="00401416" w:rsidRPr="00505F8F">
        <w:rPr>
          <w:b/>
          <w:lang w:val="sr-Latn-BA"/>
        </w:rPr>
        <w:t>I nivo</w:t>
      </w:r>
    </w:p>
    <w:p w:rsidR="00A0346F" w:rsidRPr="00505F8F" w:rsidRDefault="00A0346F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50"/>
      </w:tblGrid>
      <w:tr w:rsidR="00A0346F" w:rsidRPr="00505F8F" w:rsidTr="00A0346F">
        <w:tc>
          <w:tcPr>
            <w:tcW w:w="1413" w:type="dxa"/>
          </w:tcPr>
          <w:p w:rsidR="00A0346F" w:rsidRPr="00505F8F" w:rsidRDefault="00A0346F">
            <w:pPr>
              <w:rPr>
                <w:lang w:val="sr-Latn-BA"/>
              </w:rPr>
            </w:pPr>
            <w:proofErr w:type="spellStart"/>
            <w:r w:rsidRPr="00505F8F">
              <w:rPr>
                <w:b/>
                <w:bCs/>
                <w:color w:val="000000"/>
                <w:spacing w:val="-1"/>
              </w:rPr>
              <w:t>Naziv</w:t>
            </w:r>
            <w:proofErr w:type="spellEnd"/>
            <w:r w:rsidRPr="00505F8F">
              <w:rPr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 w:rsidRPr="00505F8F">
              <w:rPr>
                <w:b/>
                <w:bCs/>
                <w:color w:val="000000"/>
                <w:spacing w:val="-1"/>
              </w:rPr>
              <w:t>programa</w:t>
            </w:r>
            <w:proofErr w:type="spellEnd"/>
            <w:r w:rsidRPr="00505F8F">
              <w:rPr>
                <w:b/>
                <w:bCs/>
                <w:color w:val="000000"/>
                <w:spacing w:val="-1"/>
              </w:rPr>
              <w:t xml:space="preserve">  </w:t>
            </w:r>
          </w:p>
        </w:tc>
        <w:tc>
          <w:tcPr>
            <w:tcW w:w="5953" w:type="dxa"/>
          </w:tcPr>
          <w:p w:rsidR="00A0346F" w:rsidRPr="00505F8F" w:rsidRDefault="00A0346F">
            <w:pPr>
              <w:rPr>
                <w:lang w:val="sr-Latn-BA"/>
              </w:rPr>
            </w:pPr>
            <w:r w:rsidRPr="00505F8F">
              <w:rPr>
                <w:b/>
                <w:bCs/>
                <w:color w:val="000000"/>
                <w:spacing w:val="-1"/>
              </w:rPr>
              <w:t xml:space="preserve">Program </w:t>
            </w:r>
            <w:proofErr w:type="spellStart"/>
            <w:r w:rsidRPr="00505F8F">
              <w:rPr>
                <w:b/>
                <w:bCs/>
                <w:color w:val="000000"/>
                <w:spacing w:val="-1"/>
              </w:rPr>
              <w:t>obuke</w:t>
            </w:r>
            <w:proofErr w:type="spellEnd"/>
            <w:r w:rsidRPr="00505F8F">
              <w:rPr>
                <w:b/>
                <w:bCs/>
                <w:color w:val="000000"/>
                <w:spacing w:val="-1"/>
              </w:rPr>
              <w:t xml:space="preserve">  </w:t>
            </w:r>
          </w:p>
        </w:tc>
        <w:tc>
          <w:tcPr>
            <w:tcW w:w="1650" w:type="dxa"/>
          </w:tcPr>
          <w:p w:rsidR="00A0346F" w:rsidRPr="00505F8F" w:rsidRDefault="00A0346F">
            <w:pPr>
              <w:rPr>
                <w:lang w:val="sr-Latn-BA"/>
              </w:rPr>
            </w:pPr>
            <w:proofErr w:type="spellStart"/>
            <w:r w:rsidRPr="00505F8F">
              <w:rPr>
                <w:b/>
                <w:bCs/>
                <w:color w:val="000000"/>
                <w:spacing w:val="-1"/>
              </w:rPr>
              <w:t>Trajanje</w:t>
            </w:r>
            <w:proofErr w:type="spellEnd"/>
            <w:r w:rsidRPr="00505F8F">
              <w:rPr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 w:rsidRPr="00505F8F">
              <w:rPr>
                <w:b/>
                <w:bCs/>
                <w:color w:val="000000"/>
                <w:spacing w:val="-1"/>
              </w:rPr>
              <w:t>obuke</w:t>
            </w:r>
            <w:proofErr w:type="spellEnd"/>
          </w:p>
        </w:tc>
      </w:tr>
      <w:tr w:rsidR="00A0346F" w:rsidRPr="00505F8F" w:rsidTr="00A0346F">
        <w:tc>
          <w:tcPr>
            <w:tcW w:w="1413" w:type="dxa"/>
          </w:tcPr>
          <w:p w:rsidR="00A0346F" w:rsidRPr="00505F8F" w:rsidRDefault="00A0346F">
            <w:pPr>
              <w:rPr>
                <w:lang w:val="sr-Latn-BA"/>
              </w:rPr>
            </w:pPr>
            <w:r w:rsidRPr="00505F8F">
              <w:rPr>
                <w:lang w:val="sr-Latn-BA"/>
              </w:rPr>
              <w:t>BRANDS</w:t>
            </w:r>
          </w:p>
        </w:tc>
        <w:tc>
          <w:tcPr>
            <w:tcW w:w="5953" w:type="dxa"/>
          </w:tcPr>
          <w:p w:rsidR="00A0346F" w:rsidRPr="00505F8F" w:rsidRDefault="00A0346F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Gramatika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Present Simple </w:t>
            </w:r>
            <w:proofErr w:type="gram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vs</w:t>
            </w:r>
            <w:proofErr w:type="gram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Present Continuous;</w:t>
            </w:r>
          </w:p>
          <w:p w:rsidR="00A0346F" w:rsidRPr="00505F8F" w:rsidRDefault="000A302D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Č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itanje</w:t>
            </w:r>
            <w:proofErr w:type="spellEnd"/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proofErr w:type="gramStart"/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i</w:t>
            </w:r>
            <w:proofErr w:type="spellEnd"/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slušanje</w:t>
            </w:r>
            <w:proofErr w:type="spellEnd"/>
            <w:proofErr w:type="gram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zašto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su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brendovi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važni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dvije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autenticne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kampanje</w:t>
            </w:r>
            <w:proofErr w:type="spellEnd"/>
            <w:r w:rsidR="00A0346F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za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prodaju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novih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proizvoda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</w:t>
            </w:r>
          </w:p>
          <w:p w:rsidR="00A0346F" w:rsidRPr="00505F8F" w:rsidRDefault="00A0346F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Upotreba</w:t>
            </w:r>
            <w:proofErr w:type="spellEnd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jezika</w:t>
            </w:r>
            <w:proofErr w:type="spellEnd"/>
            <w:proofErr w:type="gram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diskutujte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važnost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brendova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primjere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uspješnog</w:t>
            </w:r>
            <w:proofErr w:type="spellEnd"/>
          </w:p>
          <w:p w:rsidR="00A0346F" w:rsidRPr="00505F8F" w:rsidRDefault="00A0346F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brendiranja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novih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proizvoda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pisanje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e-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maila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kompaniji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proofErr w:type="gram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prijedlogom</w:t>
            </w:r>
            <w:proofErr w:type="spellEnd"/>
            <w:proofErr w:type="gram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o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najboljem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nacinu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brendiranja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njihovih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kozmetickih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preparata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</w:t>
            </w:r>
          </w:p>
          <w:p w:rsidR="00A0346F" w:rsidRPr="00505F8F" w:rsidRDefault="00A0346F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Vokabular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 create brand, maintain brand, protect brand, enhance brand,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emotional attachment, mindshare, new category, consumer marketing,</w:t>
            </w:r>
            <w:r w:rsidR="000A302D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packed </w:t>
            </w:r>
            <w:proofErr w:type="spellStart"/>
            <w:proofErr w:type="gram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goods,brand</w:t>
            </w:r>
            <w:proofErr w:type="spellEnd"/>
            <w:proofErr w:type="gram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manager, brand equity, reputation...</w:t>
            </w:r>
          </w:p>
          <w:p w:rsidR="00A0346F" w:rsidRPr="00505F8F" w:rsidRDefault="00A0346F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Pegled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pređenog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gradiva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kontrolni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test.</w:t>
            </w:r>
          </w:p>
          <w:p w:rsidR="00A0346F" w:rsidRPr="00505F8F" w:rsidRDefault="00A0346F">
            <w:pPr>
              <w:rPr>
                <w:lang w:val="sr-Latn-BA"/>
              </w:rPr>
            </w:pPr>
          </w:p>
        </w:tc>
        <w:tc>
          <w:tcPr>
            <w:tcW w:w="1650" w:type="dxa"/>
          </w:tcPr>
          <w:p w:rsidR="00A0346F" w:rsidRPr="00505F8F" w:rsidRDefault="00A0346F" w:rsidP="0040141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Latn-BA"/>
              </w:rPr>
            </w:pPr>
          </w:p>
        </w:tc>
      </w:tr>
      <w:tr w:rsidR="00A0346F" w:rsidRPr="00505F8F" w:rsidTr="00A0346F">
        <w:tc>
          <w:tcPr>
            <w:tcW w:w="1413" w:type="dxa"/>
          </w:tcPr>
          <w:p w:rsidR="00A0346F" w:rsidRPr="00505F8F" w:rsidRDefault="00A0346F">
            <w:pPr>
              <w:rPr>
                <w:lang w:val="sr-Latn-BA"/>
              </w:rPr>
            </w:pPr>
            <w:r w:rsidRPr="00505F8F">
              <w:rPr>
                <w:lang w:val="sr-Latn-BA"/>
              </w:rPr>
              <w:t>TRAVEL</w:t>
            </w:r>
          </w:p>
        </w:tc>
        <w:tc>
          <w:tcPr>
            <w:tcW w:w="5953" w:type="dxa"/>
          </w:tcPr>
          <w:p w:rsidR="00A0346F" w:rsidRPr="00505F8F" w:rsidRDefault="00A0346F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Gramatika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 Passives, Past Simple and Past Continuous Tense</w:t>
            </w:r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;</w:t>
            </w:r>
          </w:p>
          <w:p w:rsidR="00A0346F" w:rsidRPr="00505F8F" w:rsidRDefault="000A302D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Č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itanje</w:t>
            </w:r>
            <w:proofErr w:type="spellEnd"/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i</w:t>
            </w:r>
            <w:proofErr w:type="spellEnd"/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proofErr w:type="gramStart"/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slušanje: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razlike</w:t>
            </w:r>
            <w:proofErr w:type="spellEnd"/>
            <w:proofErr w:type="gram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u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terminologiji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-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britanski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americki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engleski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</w:t>
            </w:r>
            <w:r w:rsidR="00A0346F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razgovor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o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iskustvima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sa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ranijih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putovanja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prica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pogodnosti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putnika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u</w:t>
            </w:r>
            <w:r w:rsidR="00A0346F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biznis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klasi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</w:t>
            </w:r>
          </w:p>
          <w:p w:rsidR="00A0346F" w:rsidRPr="00505F8F" w:rsidRDefault="00A0346F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Upotreba</w:t>
            </w:r>
            <w:proofErr w:type="spellEnd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jezika</w:t>
            </w:r>
            <w:proofErr w:type="spellEnd"/>
            <w:proofErr w:type="gram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dogovor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telefonom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razgovor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o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nacinu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putovanja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u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buducnosti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posao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odmor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zabava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izaberite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odogvarajuci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hotel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za</w:t>
            </w:r>
            <w:proofErr w:type="spell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seminar u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Francuskoj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pisanje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e-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maila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rezervacija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apartmana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</w:t>
            </w:r>
          </w:p>
          <w:p w:rsidR="00A0346F" w:rsidRPr="00505F8F" w:rsidRDefault="00A0346F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Vokbular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  low-</w:t>
            </w:r>
            <w:proofErr w:type="gram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cost  airlines</w:t>
            </w:r>
            <w:proofErr w:type="gram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  in-flight  service,  national  flag  carriers,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deregilation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  liberalisation,  bail  out,  full-service  airlines,  long-haul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routes,  infrastructure,  fixed  costs,  global  alliances, videoconferencing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suites,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vebcam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...</w:t>
            </w:r>
          </w:p>
          <w:p w:rsidR="00A0346F" w:rsidRPr="00505F8F" w:rsidRDefault="00A0346F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Pegled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pređenog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gradiva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kontrolni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test.</w:t>
            </w:r>
          </w:p>
          <w:p w:rsidR="00A0346F" w:rsidRPr="00505F8F" w:rsidRDefault="00A0346F">
            <w:pPr>
              <w:rPr>
                <w:lang w:val="sr-Latn-BA"/>
              </w:rPr>
            </w:pPr>
          </w:p>
        </w:tc>
        <w:tc>
          <w:tcPr>
            <w:tcW w:w="1650" w:type="dxa"/>
          </w:tcPr>
          <w:p w:rsidR="00A0346F" w:rsidRPr="00505F8F" w:rsidRDefault="00A0346F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</w:p>
        </w:tc>
      </w:tr>
      <w:tr w:rsidR="00A0346F" w:rsidRPr="00505F8F" w:rsidTr="00A0346F">
        <w:tc>
          <w:tcPr>
            <w:tcW w:w="1413" w:type="dxa"/>
          </w:tcPr>
          <w:p w:rsidR="00A0346F" w:rsidRPr="00505F8F" w:rsidRDefault="003F6979">
            <w:pPr>
              <w:rPr>
                <w:lang w:val="sr-Latn-BA"/>
              </w:rPr>
            </w:pPr>
            <w:r w:rsidRPr="00505F8F">
              <w:rPr>
                <w:lang w:val="sr-Latn-BA"/>
              </w:rPr>
              <w:t>ORGANISATION</w:t>
            </w:r>
          </w:p>
        </w:tc>
        <w:tc>
          <w:tcPr>
            <w:tcW w:w="5953" w:type="dxa"/>
          </w:tcPr>
          <w:p w:rsidR="00A0346F" w:rsidRPr="00505F8F" w:rsidRDefault="00A0346F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Gramatika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future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probablity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komparativ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superlativ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 will, be going to,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gram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Present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SImple</w:t>
            </w:r>
            <w:proofErr w:type="spellEnd"/>
            <w:proofErr w:type="gram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Tense  for  Future,  Present  Continuous  for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FutureArrangements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</w:t>
            </w:r>
          </w:p>
          <w:p w:rsidR="00A0346F" w:rsidRPr="00505F8F" w:rsidRDefault="000A302D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Č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itanje</w:t>
            </w:r>
            <w:proofErr w:type="spellEnd"/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i</w:t>
            </w:r>
            <w:proofErr w:type="spellEnd"/>
            <w:proofErr w:type="gramEnd"/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slušanje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razgovor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o 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kompanijama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nacinu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kako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su</w:t>
            </w:r>
            <w:proofErr w:type="spellEnd"/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orgnizovane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rad u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razlicitim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vrstama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organizacija</w:t>
            </w:r>
            <w:proofErr w:type="spellEnd"/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</w:t>
            </w:r>
          </w:p>
          <w:p w:rsidR="00A0346F" w:rsidRPr="00505F8F" w:rsidRDefault="00A0346F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Upotreba</w:t>
            </w:r>
            <w:proofErr w:type="spellEnd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jezika</w:t>
            </w:r>
            <w:proofErr w:type="spellEnd"/>
            <w:proofErr w:type="gram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prica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o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konsultanskim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kompanijama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fleksibilnost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na</w:t>
            </w:r>
            <w:proofErr w:type="spellEnd"/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radnom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mjest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u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Fasta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Company;  Auric  Banc: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izbor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najboljeg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nacina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za</w:t>
            </w:r>
            <w:proofErr w:type="spellEnd"/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reorganizaciju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korisnickog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servisa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Pegled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predenog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gradiva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kontrolni</w:t>
            </w:r>
            <w:proofErr w:type="spellEnd"/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test.</w:t>
            </w:r>
          </w:p>
          <w:p w:rsidR="00A0346F" w:rsidRPr="00505F8F" w:rsidRDefault="00A0346F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Vokabular</w:t>
            </w:r>
            <w:proofErr w:type="spellEnd"/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</w:t>
            </w:r>
            <w:proofErr w:type="gram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self-employed, sole trader, SME (the small to medium-sized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enterprise),  multinational,  hierarchy,  self-starter,  productive,  creative,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autonomus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centralised  cultures,  flat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structure,flexi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time,  flexible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working, hot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desking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...</w:t>
            </w:r>
          </w:p>
          <w:p w:rsidR="00A0346F" w:rsidRPr="00505F8F" w:rsidRDefault="00A0346F" w:rsidP="00A0346F">
            <w:pPr>
              <w:rPr>
                <w:lang w:val="sr-Latn-BA"/>
              </w:rPr>
            </w:pP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egled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pređ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enog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gradiva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kontrolni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test</w:t>
            </w:r>
          </w:p>
        </w:tc>
        <w:tc>
          <w:tcPr>
            <w:tcW w:w="1650" w:type="dxa"/>
          </w:tcPr>
          <w:p w:rsidR="00A0346F" w:rsidRPr="00505F8F" w:rsidRDefault="00A0346F" w:rsidP="0040141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Latn-BA"/>
              </w:rPr>
            </w:pPr>
          </w:p>
        </w:tc>
      </w:tr>
      <w:tr w:rsidR="00A0346F" w:rsidRPr="00505F8F" w:rsidTr="00A0346F">
        <w:tc>
          <w:tcPr>
            <w:tcW w:w="1413" w:type="dxa"/>
          </w:tcPr>
          <w:p w:rsidR="00A0346F" w:rsidRPr="00505F8F" w:rsidRDefault="003F6979">
            <w:pPr>
              <w:rPr>
                <w:lang w:val="sr-Latn-BA"/>
              </w:rPr>
            </w:pPr>
            <w:r w:rsidRPr="00505F8F">
              <w:rPr>
                <w:lang w:val="sr-Latn-BA"/>
              </w:rPr>
              <w:t>CHANGE</w:t>
            </w:r>
          </w:p>
        </w:tc>
        <w:tc>
          <w:tcPr>
            <w:tcW w:w="5953" w:type="dxa"/>
          </w:tcPr>
          <w:p w:rsidR="003F6979" w:rsidRPr="00505F8F" w:rsidRDefault="003F6979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Gramatika</w:t>
            </w:r>
            <w:proofErr w:type="spell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</w:t>
            </w:r>
            <w:proofErr w:type="gram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Past Simple and Present Perfect, modal verbs of obligation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and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prohibittion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(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modalni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glagoli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kojim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se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iskazuje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obaveza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zabrana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)</w:t>
            </w:r>
          </w:p>
          <w:p w:rsidR="00A0346F" w:rsidRPr="00505F8F" w:rsidRDefault="000A302D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Č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itanje</w:t>
            </w:r>
            <w:proofErr w:type="spellEnd"/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i</w:t>
            </w:r>
            <w:proofErr w:type="spellEnd"/>
            <w:proofErr w:type="gramEnd"/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slušanje</w:t>
            </w:r>
            <w:proofErr w:type="spellEnd"/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razgovor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o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stavovima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ljudi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prema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promjenama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na</w:t>
            </w:r>
            <w:proofErr w:type="spellEnd"/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poslu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razgovor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sa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menadžerom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za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transformaciju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poslovanje</w:t>
            </w:r>
            <w:proofErr w:type="spellEnd"/>
          </w:p>
          <w:p w:rsidR="003F6979" w:rsidRPr="00505F8F" w:rsidRDefault="003F6979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Upotreba</w:t>
            </w:r>
            <w:proofErr w:type="spellEnd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jezika</w:t>
            </w:r>
            <w:proofErr w:type="spellEnd"/>
            <w:proofErr w:type="gram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prihvatanje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promjena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u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kompaniji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koja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je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bila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pred</w:t>
            </w:r>
            <w:proofErr w:type="spell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zatvaranjem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odluke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sposbnog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menadžmenta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su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u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pojedinim</w:t>
            </w:r>
            <w:proofErr w:type="spell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situacijama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lastRenderedPageBreak/>
              <w:t>presudne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bez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obzira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koliko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su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bolne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teške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</w:t>
            </w:r>
          </w:p>
          <w:p w:rsidR="003F6979" w:rsidRPr="00505F8F" w:rsidRDefault="003F6979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Vokabular</w:t>
            </w:r>
            <w:proofErr w:type="spell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</w:t>
            </w:r>
            <w:proofErr w:type="gram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restructuring,  downsize,  delayered,  middle  management,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leaner,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flatter,front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-line,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enpowerment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  re-engineering,  incrementally,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BPR (business process re-engineering), redundancies...</w:t>
            </w:r>
          </w:p>
          <w:p w:rsidR="003F6979" w:rsidRPr="00505F8F" w:rsidRDefault="003F6979" w:rsidP="003F6979">
            <w:pPr>
              <w:rPr>
                <w:lang w:val="sr-Latn-BA"/>
              </w:rPr>
            </w:pP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Pegled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pređenog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gradiva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kontrolni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test.</w:t>
            </w:r>
          </w:p>
        </w:tc>
        <w:tc>
          <w:tcPr>
            <w:tcW w:w="1650" w:type="dxa"/>
          </w:tcPr>
          <w:p w:rsidR="00A0346F" w:rsidRPr="00505F8F" w:rsidRDefault="00A0346F" w:rsidP="003F6979">
            <w:pPr>
              <w:rPr>
                <w:lang w:val="sr-Latn-BA"/>
              </w:rPr>
            </w:pPr>
          </w:p>
        </w:tc>
      </w:tr>
      <w:tr w:rsidR="00A0346F" w:rsidRPr="00505F8F" w:rsidTr="00A0346F">
        <w:tc>
          <w:tcPr>
            <w:tcW w:w="1413" w:type="dxa"/>
          </w:tcPr>
          <w:p w:rsidR="00A0346F" w:rsidRPr="00505F8F" w:rsidRDefault="003F6979">
            <w:pPr>
              <w:rPr>
                <w:lang w:val="sr-Latn-BA"/>
              </w:rPr>
            </w:pPr>
            <w:r w:rsidRPr="00505F8F">
              <w:rPr>
                <w:lang w:val="sr-Latn-BA"/>
              </w:rPr>
              <w:lastRenderedPageBreak/>
              <w:t>MONEY</w:t>
            </w:r>
          </w:p>
        </w:tc>
        <w:tc>
          <w:tcPr>
            <w:tcW w:w="5953" w:type="dxa"/>
          </w:tcPr>
          <w:p w:rsidR="003F6979" w:rsidRPr="00505F8F" w:rsidRDefault="003F6979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Gramatika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should, can, have to;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Present Prefect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for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since; used to</w:t>
            </w:r>
          </w:p>
          <w:p w:rsidR="003F6979" w:rsidRPr="00505F8F" w:rsidRDefault="000A302D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Č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itanje</w:t>
            </w:r>
            <w:proofErr w:type="spellEnd"/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i</w:t>
            </w:r>
            <w:proofErr w:type="spellEnd"/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proofErr w:type="gramStart"/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slušanje</w:t>
            </w:r>
            <w:proofErr w:type="spellEnd"/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</w:t>
            </w:r>
            <w:proofErr w:type="gram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vlasnik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krupnog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kapitala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govori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o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nacinu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poboljšanja</w:t>
            </w:r>
            <w:proofErr w:type="spellEnd"/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finansijskog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poslovanja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finansijski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izvještaj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o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poslovanju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Wal-Mart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Target Stores;</w:t>
            </w:r>
          </w:p>
          <w:p w:rsidR="003F6979" w:rsidRPr="00505F8F" w:rsidRDefault="003F6979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Upotreba</w:t>
            </w:r>
            <w:proofErr w:type="spellEnd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jezika</w:t>
            </w:r>
            <w:proofErr w:type="spell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</w:t>
            </w:r>
            <w:proofErr w:type="gram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opisivnje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trendova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razgovor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o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licnom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odnosu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prema</w:t>
            </w:r>
            <w:proofErr w:type="spell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novcu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razgovor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o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novim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trendovima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promjenama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kao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o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našoj</w:t>
            </w:r>
            <w:proofErr w:type="spell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sposbnosti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da to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iskoristimo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</w:t>
            </w:r>
          </w:p>
          <w:p w:rsidR="003F6979" w:rsidRPr="00505F8F" w:rsidRDefault="003F6979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Vokabular</w:t>
            </w:r>
            <w:proofErr w:type="spell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</w:t>
            </w:r>
            <w:proofErr w:type="gram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return to investment, deposit, interest, loan, bond, default,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share,  dividends,  bankrupt,  capital  gain,  venture  capitalist,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strart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-up,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unit trust,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monez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currency market, stock market,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aquity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...</w:t>
            </w:r>
          </w:p>
          <w:p w:rsidR="003F6979" w:rsidRPr="00505F8F" w:rsidRDefault="003F6979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Pegled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pređenog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gradiva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kontrolni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test.</w:t>
            </w:r>
          </w:p>
          <w:p w:rsidR="00A0346F" w:rsidRPr="00505F8F" w:rsidRDefault="00A0346F">
            <w:pPr>
              <w:rPr>
                <w:lang w:val="sr-Latn-BA"/>
              </w:rPr>
            </w:pPr>
          </w:p>
        </w:tc>
        <w:tc>
          <w:tcPr>
            <w:tcW w:w="1650" w:type="dxa"/>
          </w:tcPr>
          <w:p w:rsidR="00A0346F" w:rsidRPr="00505F8F" w:rsidRDefault="00A0346F" w:rsidP="003F6979">
            <w:pPr>
              <w:rPr>
                <w:lang w:val="sr-Latn-BA"/>
              </w:rPr>
            </w:pPr>
          </w:p>
        </w:tc>
      </w:tr>
      <w:tr w:rsidR="00A0346F" w:rsidRPr="00505F8F" w:rsidTr="00A0346F">
        <w:tc>
          <w:tcPr>
            <w:tcW w:w="1413" w:type="dxa"/>
          </w:tcPr>
          <w:p w:rsidR="00A0346F" w:rsidRPr="00505F8F" w:rsidRDefault="003F6979">
            <w:pPr>
              <w:rPr>
                <w:lang w:val="sr-Latn-BA"/>
              </w:rPr>
            </w:pPr>
            <w:r w:rsidRPr="00505F8F">
              <w:rPr>
                <w:lang w:val="sr-Latn-BA"/>
              </w:rPr>
              <w:t>ADVERTISING</w:t>
            </w:r>
          </w:p>
        </w:tc>
        <w:tc>
          <w:tcPr>
            <w:tcW w:w="5953" w:type="dxa"/>
          </w:tcPr>
          <w:p w:rsidR="003F6979" w:rsidRPr="00505F8F" w:rsidRDefault="003F6979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Gramatika</w:t>
            </w:r>
            <w:proofErr w:type="spell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</w:t>
            </w:r>
            <w:proofErr w:type="gram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a/an, the, zero article (clan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neodredeni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odredeni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), Present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Perfect vs. Past Simple</w:t>
            </w:r>
          </w:p>
          <w:p w:rsidR="003F6979" w:rsidRPr="00505F8F" w:rsidRDefault="000A302D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Č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itanje</w:t>
            </w:r>
            <w:proofErr w:type="spellEnd"/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i</w:t>
            </w:r>
            <w:proofErr w:type="spellEnd"/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proofErr w:type="gramStart"/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slušanje</w:t>
            </w:r>
            <w:proofErr w:type="spellEnd"/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</w:t>
            </w:r>
            <w:proofErr w:type="gram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razgovor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o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kvalitetu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reklamiranja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ekstremno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dobre</w:t>
            </w:r>
            <w:proofErr w:type="spellEnd"/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ekstremno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loše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reklame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imaju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slican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ucinak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jedna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druga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se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dugo</w:t>
            </w:r>
            <w:proofErr w:type="spellEnd"/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pamte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uspješna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reklama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Guardian;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razgovor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sa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direktorom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za</w:t>
            </w:r>
            <w:proofErr w:type="spellEnd"/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planiranje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reklamnih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kampanja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</w:t>
            </w:r>
          </w:p>
          <w:p w:rsidR="003F6979" w:rsidRPr="00505F8F" w:rsidRDefault="003F6979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Upotreba</w:t>
            </w:r>
            <w:proofErr w:type="spellEnd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jezika</w:t>
            </w:r>
            <w:proofErr w:type="spellEnd"/>
            <w:proofErr w:type="gram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osmišljavanje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predstavljanje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jedne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reklamne</w:t>
            </w:r>
            <w:proofErr w:type="spell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kampanje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prica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o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kompaniji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Nike: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razlog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našeg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uspjeha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je...;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jezik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I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tehnike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koje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se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koriste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za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pocinjanje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uspješnih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reklamnih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kampanja</w:t>
            </w:r>
            <w:proofErr w:type="spellEnd"/>
          </w:p>
          <w:p w:rsidR="003F6979" w:rsidRPr="00505F8F" w:rsidRDefault="003F6979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Vokabular</w:t>
            </w:r>
            <w:proofErr w:type="spellEnd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: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gram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consumer  goods</w:t>
            </w:r>
            <w:proofErr w:type="gram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  hoarding  (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AmE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),  billboard (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BrE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),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interent</w:t>
            </w:r>
            <w:proofErr w:type="spell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advertising,  pop-up  advertisement,  sponsorship,  product  placement,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prodact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endorsement, target, direct marketing, direct mail, mailshot....</w:t>
            </w:r>
          </w:p>
          <w:p w:rsidR="003F6979" w:rsidRPr="00505F8F" w:rsidRDefault="003F6979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Pegled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pređenog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gradiva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kontrolni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test.</w:t>
            </w:r>
          </w:p>
          <w:p w:rsidR="00A0346F" w:rsidRPr="00505F8F" w:rsidRDefault="00A0346F">
            <w:pPr>
              <w:rPr>
                <w:lang w:val="sr-Latn-BA"/>
              </w:rPr>
            </w:pPr>
          </w:p>
        </w:tc>
        <w:tc>
          <w:tcPr>
            <w:tcW w:w="1650" w:type="dxa"/>
          </w:tcPr>
          <w:p w:rsidR="00A0346F" w:rsidRPr="00505F8F" w:rsidRDefault="00A0346F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</w:p>
        </w:tc>
      </w:tr>
      <w:tr w:rsidR="00A0346F" w:rsidRPr="00505F8F" w:rsidTr="00A0346F">
        <w:tc>
          <w:tcPr>
            <w:tcW w:w="1413" w:type="dxa"/>
          </w:tcPr>
          <w:p w:rsidR="00A0346F" w:rsidRPr="00505F8F" w:rsidRDefault="003649DA">
            <w:pPr>
              <w:rPr>
                <w:lang w:val="sr-Latn-BA"/>
              </w:rPr>
            </w:pPr>
            <w:r w:rsidRPr="00505F8F">
              <w:rPr>
                <w:lang w:val="sr-Latn-BA"/>
              </w:rPr>
              <w:t>CULTURES</w:t>
            </w:r>
          </w:p>
        </w:tc>
        <w:tc>
          <w:tcPr>
            <w:tcW w:w="5953" w:type="dxa"/>
          </w:tcPr>
          <w:p w:rsidR="003F6979" w:rsidRPr="00505F8F" w:rsidRDefault="003F6979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Gramatika</w:t>
            </w:r>
            <w:proofErr w:type="spellEnd"/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</w:t>
            </w:r>
            <w:proofErr w:type="gram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may,  might,  should,  could,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vould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must,  need...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modalni</w:t>
            </w:r>
            <w:proofErr w:type="spellEnd"/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glagoli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uz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pomoc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kojih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se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daju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savjeti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obaveze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</w:t>
            </w:r>
          </w:p>
          <w:p w:rsidR="003F6979" w:rsidRPr="00505F8F" w:rsidRDefault="000A302D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Č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itanje</w:t>
            </w:r>
            <w:proofErr w:type="spellEnd"/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i</w:t>
            </w:r>
            <w:proofErr w:type="spellEnd"/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proofErr w:type="gramStart"/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slušanje</w:t>
            </w:r>
            <w:proofErr w:type="spellEnd"/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</w:t>
            </w:r>
            <w:proofErr w:type="gram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razgovor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o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važnosti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posjedoavnja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kulture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svijesti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u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poslovnom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svijetu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idiomi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o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poslovnim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odnosima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privredna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delegacija</w:t>
            </w:r>
            <w:proofErr w:type="spellEnd"/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iz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Kine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plan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za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posjetu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kineske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delegacije</w:t>
            </w:r>
            <w:proofErr w:type="spellEnd"/>
          </w:p>
          <w:p w:rsidR="003F6979" w:rsidRPr="00505F8F" w:rsidRDefault="003F6979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Upotreba</w:t>
            </w:r>
            <w:proofErr w:type="spellEnd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jezika</w:t>
            </w:r>
            <w:proofErr w:type="spellEnd"/>
            <w:proofErr w:type="gramEnd"/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pisanje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e-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maila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kineskoj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delegaciji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detaljnom</w:t>
            </w:r>
            <w:proofErr w:type="spellEnd"/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dinamikom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posjete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</w:t>
            </w:r>
          </w:p>
          <w:p w:rsidR="003F6979" w:rsidRPr="00505F8F" w:rsidRDefault="003F6979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Vokabular</w:t>
            </w:r>
            <w:proofErr w:type="spellEnd"/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</w:t>
            </w:r>
            <w:proofErr w:type="gram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subculture, stereotype, intercultural issues, cross-cultural;</w:t>
            </w:r>
          </w:p>
          <w:p w:rsidR="003F6979" w:rsidRPr="00505F8F" w:rsidRDefault="003649DA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Pegled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pređ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enog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gradiva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kontrolni</w:t>
            </w:r>
            <w:proofErr w:type="spellEnd"/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test.</w:t>
            </w:r>
          </w:p>
          <w:p w:rsidR="00A0346F" w:rsidRPr="00505F8F" w:rsidRDefault="00A0346F">
            <w:pPr>
              <w:rPr>
                <w:lang w:val="sr-Latn-BA"/>
              </w:rPr>
            </w:pPr>
          </w:p>
        </w:tc>
        <w:tc>
          <w:tcPr>
            <w:tcW w:w="1650" w:type="dxa"/>
          </w:tcPr>
          <w:p w:rsidR="003649DA" w:rsidRPr="00505F8F" w:rsidRDefault="003649DA" w:rsidP="0040141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Latn-BA"/>
              </w:rPr>
            </w:pPr>
          </w:p>
        </w:tc>
      </w:tr>
      <w:tr w:rsidR="003649DA" w:rsidRPr="00505F8F" w:rsidTr="00A0346F">
        <w:tc>
          <w:tcPr>
            <w:tcW w:w="1413" w:type="dxa"/>
          </w:tcPr>
          <w:p w:rsidR="003649DA" w:rsidRPr="00505F8F" w:rsidRDefault="003649DA">
            <w:pPr>
              <w:rPr>
                <w:lang w:val="sr-Latn-BA"/>
              </w:rPr>
            </w:pPr>
            <w:r w:rsidRPr="00505F8F">
              <w:rPr>
                <w:lang w:val="sr-Latn-BA"/>
              </w:rPr>
              <w:t>EMPLOYMENT</w:t>
            </w:r>
          </w:p>
        </w:tc>
        <w:tc>
          <w:tcPr>
            <w:tcW w:w="5953" w:type="dxa"/>
          </w:tcPr>
          <w:p w:rsidR="003649DA" w:rsidRPr="00505F8F" w:rsidRDefault="003649DA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Gramatika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Reported Speech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(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indirektni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govor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)</w:t>
            </w:r>
          </w:p>
          <w:p w:rsidR="003649DA" w:rsidRPr="00505F8F" w:rsidRDefault="000A302D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Č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itanje</w:t>
            </w:r>
            <w:proofErr w:type="spellEnd"/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i</w:t>
            </w:r>
            <w:proofErr w:type="spellEnd"/>
            <w:proofErr w:type="gramEnd"/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slušanje</w:t>
            </w:r>
            <w:proofErr w:type="spellEnd"/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faktori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koji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su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bitni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za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dobijanje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posla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stav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ljudi</w:t>
            </w:r>
            <w:proofErr w:type="spellEnd"/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prem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poslu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karijeri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menadžer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za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ljudske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resurse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govori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problemima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kojim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se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susreca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pri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traženju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novih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radnika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.</w:t>
            </w:r>
          </w:p>
          <w:p w:rsidR="003649DA" w:rsidRPr="00505F8F" w:rsidRDefault="003649DA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Upotreba</w:t>
            </w:r>
            <w:proofErr w:type="spellEnd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jezika</w:t>
            </w:r>
            <w:proofErr w:type="spellEnd"/>
            <w:proofErr w:type="gram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izaberite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najboljeg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kandidata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za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posao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generalnog</w:t>
            </w:r>
            <w:proofErr w:type="spell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menadžer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pisanje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formalnog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pisma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(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oblik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vokabular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)</w:t>
            </w:r>
          </w:p>
          <w:p w:rsidR="003649DA" w:rsidRPr="00505F8F" w:rsidRDefault="003649DA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Vokabular</w:t>
            </w:r>
            <w:proofErr w:type="spell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</w:t>
            </w:r>
            <w:proofErr w:type="gram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recruitment,  payment  system,  performance  appraisal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review, 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lastRenderedPageBreak/>
              <w:t>industrial  relation;  complaints  and  disputes  procedure,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selection  procedures,  empowerment,  coaching,  mentoring,  racial  and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sexual discrimination...</w:t>
            </w:r>
          </w:p>
          <w:p w:rsidR="003649DA" w:rsidRPr="00505F8F" w:rsidRDefault="003649DA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Pegled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predenog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gradiva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kontrolni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test.</w:t>
            </w:r>
          </w:p>
          <w:p w:rsidR="003649DA" w:rsidRPr="00505F8F" w:rsidRDefault="003649DA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</w:pP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</w:p>
        </w:tc>
        <w:tc>
          <w:tcPr>
            <w:tcW w:w="1650" w:type="dxa"/>
          </w:tcPr>
          <w:p w:rsidR="003649DA" w:rsidRPr="00505F8F" w:rsidRDefault="003649DA">
            <w:pPr>
              <w:rPr>
                <w:lang w:val="sr-Latn-BA"/>
              </w:rPr>
            </w:pPr>
          </w:p>
        </w:tc>
      </w:tr>
      <w:tr w:rsidR="003649DA" w:rsidRPr="00505F8F" w:rsidTr="00A0346F">
        <w:tc>
          <w:tcPr>
            <w:tcW w:w="1413" w:type="dxa"/>
          </w:tcPr>
          <w:p w:rsidR="003649DA" w:rsidRPr="00505F8F" w:rsidRDefault="003649DA">
            <w:pPr>
              <w:rPr>
                <w:lang w:val="sr-Latn-BA"/>
              </w:rPr>
            </w:pPr>
            <w:r w:rsidRPr="00505F8F">
              <w:rPr>
                <w:lang w:val="sr-Latn-BA"/>
              </w:rPr>
              <w:lastRenderedPageBreak/>
              <w:t>TRADE</w:t>
            </w:r>
          </w:p>
        </w:tc>
        <w:tc>
          <w:tcPr>
            <w:tcW w:w="5953" w:type="dxa"/>
          </w:tcPr>
          <w:p w:rsidR="003649DA" w:rsidRPr="00505F8F" w:rsidRDefault="003649DA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Gramatika</w:t>
            </w:r>
            <w:proofErr w:type="spell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</w:t>
            </w:r>
            <w:proofErr w:type="gram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Past  Perfect  Simple  (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Davno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prošlo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vrijeme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);  Third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Conditional (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Uslovne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recenice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-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Treci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kondicional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)</w:t>
            </w:r>
          </w:p>
          <w:p w:rsidR="003649DA" w:rsidRPr="00505F8F" w:rsidRDefault="000A302D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Č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itanje</w:t>
            </w:r>
            <w:proofErr w:type="spellEnd"/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i</w:t>
            </w:r>
            <w:proofErr w:type="spellEnd"/>
            <w:proofErr w:type="gramEnd"/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slušanje</w:t>
            </w:r>
            <w:proofErr w:type="spellEnd"/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razgovor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ekspertom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za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medunarodnu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prodaju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I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benefitima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koje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ona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pruža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vodenje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pregovora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razgovor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o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pokretu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za</w:t>
            </w:r>
            <w:proofErr w:type="spellEnd"/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fer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slobodnu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trgovinu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kakavu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korist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imaju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proizvodaci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iz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zemalja</w:t>
            </w:r>
            <w:proofErr w:type="spellEnd"/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treceg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svijeta</w:t>
            </w:r>
            <w:proofErr w:type="spellEnd"/>
          </w:p>
          <w:p w:rsidR="003649DA" w:rsidRPr="00505F8F" w:rsidRDefault="003649DA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Upoteba</w:t>
            </w:r>
            <w:proofErr w:type="spellEnd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jezika</w:t>
            </w:r>
            <w:proofErr w:type="spellEnd"/>
            <w:proofErr w:type="gram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razgovrajte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o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globalizaciji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pokušajte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objasniti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njen</w:t>
            </w:r>
            <w:proofErr w:type="spell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uticaj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zemlje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u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razvoju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nacini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pregovaranja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njegivi</w:t>
            </w:r>
            <w:proofErr w:type="spellEnd"/>
          </w:p>
          <w:p w:rsidR="003649DA" w:rsidRPr="00505F8F" w:rsidRDefault="003649DA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Vokabular</w:t>
            </w:r>
            <w:proofErr w:type="spell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</w:t>
            </w:r>
            <w:proofErr w:type="gram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WTO  (World  Trade  Organisation),  General  Agreement  on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Tariffs  and Trade,  free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trde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  open borders,  deregulation,  intervention,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protectionism,  trade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negotation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  strategic  industry,  dumping,  market</w:t>
            </w:r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share, comparative advantage...</w:t>
            </w:r>
          </w:p>
          <w:p w:rsidR="003649DA" w:rsidRPr="00505F8F" w:rsidRDefault="003649DA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Pegled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pređenog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gradiva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kontrolni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test.</w:t>
            </w:r>
          </w:p>
          <w:p w:rsidR="003649DA" w:rsidRPr="00505F8F" w:rsidRDefault="003649DA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</w:pPr>
          </w:p>
        </w:tc>
        <w:tc>
          <w:tcPr>
            <w:tcW w:w="1650" w:type="dxa"/>
          </w:tcPr>
          <w:p w:rsidR="003649DA" w:rsidRPr="00505F8F" w:rsidRDefault="003649DA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pacing w:val="-1"/>
                <w:lang w:eastAsia="en-GB"/>
              </w:rPr>
            </w:pPr>
          </w:p>
        </w:tc>
      </w:tr>
      <w:tr w:rsidR="003649DA" w:rsidRPr="00505F8F" w:rsidTr="00A0346F">
        <w:tc>
          <w:tcPr>
            <w:tcW w:w="1413" w:type="dxa"/>
          </w:tcPr>
          <w:p w:rsidR="003649DA" w:rsidRPr="00505F8F" w:rsidRDefault="000A302D">
            <w:pPr>
              <w:rPr>
                <w:lang w:val="sr-Latn-BA"/>
              </w:rPr>
            </w:pPr>
            <w:r w:rsidRPr="00505F8F">
              <w:rPr>
                <w:lang w:val="sr-Latn-BA"/>
              </w:rPr>
              <w:t>QUALITY</w:t>
            </w:r>
          </w:p>
        </w:tc>
        <w:tc>
          <w:tcPr>
            <w:tcW w:w="5953" w:type="dxa"/>
          </w:tcPr>
          <w:p w:rsidR="003649DA" w:rsidRPr="00505F8F" w:rsidRDefault="003649DA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Gramatika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proofErr w:type="gram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Reported  speech</w:t>
            </w:r>
            <w:proofErr w:type="gram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  -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ing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/-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ed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adjectives  (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pridjevi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koji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se</w:t>
            </w:r>
            <w:r w:rsidR="00641E11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završavaju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na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-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ing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-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ed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)</w:t>
            </w:r>
          </w:p>
          <w:p w:rsidR="003649DA" w:rsidRPr="00505F8F" w:rsidRDefault="000A302D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Č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itanje</w:t>
            </w:r>
            <w:proofErr w:type="spellEnd"/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i</w:t>
            </w:r>
            <w:proofErr w:type="spellEnd"/>
            <w:proofErr w:type="gramEnd"/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slušanje</w:t>
            </w:r>
            <w:proofErr w:type="spellEnd"/>
            <w:r w:rsidR="00641E11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Kontrola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kvaliteta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korisnicki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servis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prica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o</w:t>
            </w:r>
            <w:r w:rsidR="00641E11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kompaniji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Miele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koja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ulaže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mnogo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novca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u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razvoj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istraživanje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</w:t>
            </w:r>
            <w:r w:rsidR="00641E11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razgovor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zamjenikom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predsjednika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poznatog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lanca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hotela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</w:t>
            </w:r>
          </w:p>
          <w:p w:rsidR="003649DA" w:rsidRPr="00505F8F" w:rsidRDefault="003649DA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Upotreba</w:t>
            </w:r>
            <w:proofErr w:type="spellEnd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jezika</w:t>
            </w:r>
            <w:proofErr w:type="spellEnd"/>
            <w:proofErr w:type="gramEnd"/>
            <w:r w:rsidR="00641E11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podnošenje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žalbe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telefonom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prihvata</w:t>
            </w:r>
            <w:r w:rsidR="000A302D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 w:rsidR="000A302D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</w:t>
            </w:r>
            <w:r w:rsidR="000A302D"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neprihvatanje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odgovornosti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</w:t>
            </w:r>
          </w:p>
          <w:p w:rsidR="003649DA" w:rsidRPr="00505F8F" w:rsidRDefault="003649DA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Vokabular</w:t>
            </w:r>
            <w:proofErr w:type="spellEnd"/>
            <w:r w:rsidR="00641E11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</w:t>
            </w:r>
            <w:proofErr w:type="gram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comformity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to  specification,  TOM  (Total  Quality</w:t>
            </w:r>
          </w:p>
          <w:p w:rsidR="003649DA" w:rsidRPr="00505F8F" w:rsidRDefault="003649DA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Management</w:t>
            </w:r>
            <w:proofErr w:type="gram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),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emplyee</w:t>
            </w:r>
            <w:proofErr w:type="spellEnd"/>
            <w:proofErr w:type="gram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participation,  quality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circlas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kanban,just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-in</w:t>
            </w:r>
            <w:r w:rsidR="00641E11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time  manufacturing,  lean  manufacturing,  zero  defects,  BPR  (Business</w:t>
            </w:r>
            <w:r w:rsidR="00641E11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Process re-engineering), benchmarking...</w:t>
            </w:r>
          </w:p>
          <w:p w:rsidR="003649DA" w:rsidRPr="00505F8F" w:rsidRDefault="00641E11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proofErr w:type="spellStart"/>
            <w:proofErr w:type="gram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Sumiranje</w:t>
            </w:r>
            <w:proofErr w:type="spellEnd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proofErr w:type="spellStart"/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pređ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enog</w:t>
            </w:r>
            <w:proofErr w:type="spellEnd"/>
            <w:proofErr w:type="gram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gradiva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priprema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za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zavšni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ispit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simulacija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ispita</w:t>
            </w:r>
            <w:proofErr w:type="spellEnd"/>
            <w:r w:rsidRPr="00505F8F">
              <w:rPr>
                <w:rFonts w:eastAsiaTheme="minorEastAsia" w:cs="Times New Roman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na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odre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đ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enom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nivou</w:t>
            </w:r>
            <w:proofErr w:type="spellEnd"/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.</w:t>
            </w:r>
          </w:p>
          <w:p w:rsidR="003649DA" w:rsidRPr="00505F8F" w:rsidRDefault="003649DA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</w:pPr>
          </w:p>
        </w:tc>
        <w:tc>
          <w:tcPr>
            <w:tcW w:w="1650" w:type="dxa"/>
          </w:tcPr>
          <w:p w:rsidR="003649DA" w:rsidRPr="00505F8F" w:rsidRDefault="003649DA" w:rsidP="004014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pacing w:val="-1"/>
                <w:lang w:eastAsia="en-GB"/>
              </w:rPr>
            </w:pPr>
          </w:p>
        </w:tc>
      </w:tr>
      <w:tr w:rsidR="00641E11" w:rsidRPr="00505F8F" w:rsidTr="000A302D">
        <w:tc>
          <w:tcPr>
            <w:tcW w:w="1413" w:type="dxa"/>
            <w:shd w:val="clear" w:color="auto" w:fill="A6A6A6" w:themeFill="background1" w:themeFillShade="A6"/>
          </w:tcPr>
          <w:p w:rsidR="00641E11" w:rsidRPr="00505F8F" w:rsidRDefault="00641E11">
            <w:pPr>
              <w:rPr>
                <w:lang w:val="sr-Latn-BA"/>
              </w:rPr>
            </w:pPr>
          </w:p>
        </w:tc>
        <w:tc>
          <w:tcPr>
            <w:tcW w:w="5953" w:type="dxa"/>
            <w:shd w:val="clear" w:color="auto" w:fill="A6A6A6" w:themeFill="background1" w:themeFillShade="A6"/>
          </w:tcPr>
          <w:p w:rsidR="00641E11" w:rsidRPr="00505F8F" w:rsidRDefault="00641E11" w:rsidP="0064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UKUPNO TRAJANJE OBUKE:</w:t>
            </w:r>
          </w:p>
          <w:p w:rsidR="00641E11" w:rsidRPr="00505F8F" w:rsidRDefault="00401416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</w:pP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Maksimalno</w:t>
            </w:r>
            <w:proofErr w:type="spellEnd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2 </w:t>
            </w: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časa</w:t>
            </w:r>
            <w:proofErr w:type="spellEnd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</w:t>
            </w:r>
            <w:proofErr w:type="spellStart"/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dnevno</w:t>
            </w:r>
            <w:proofErr w:type="spellEnd"/>
          </w:p>
        </w:tc>
        <w:tc>
          <w:tcPr>
            <w:tcW w:w="1650" w:type="dxa"/>
            <w:shd w:val="clear" w:color="auto" w:fill="A6A6A6" w:themeFill="background1" w:themeFillShade="A6"/>
          </w:tcPr>
          <w:p w:rsidR="00641E11" w:rsidRPr="00505F8F" w:rsidRDefault="00401416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pacing w:val="-1"/>
                <w:lang w:eastAsia="en-GB"/>
              </w:rPr>
            </w:pPr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9</w:t>
            </w:r>
            <w:r w:rsidR="00641E11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0 </w:t>
            </w:r>
            <w:proofErr w:type="spellStart"/>
            <w:r w:rsidR="00641E11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casova</w:t>
            </w:r>
            <w:proofErr w:type="spellEnd"/>
          </w:p>
        </w:tc>
      </w:tr>
    </w:tbl>
    <w:p w:rsidR="00A0346F" w:rsidRPr="00505F8F" w:rsidRDefault="00A0346F">
      <w:pPr>
        <w:rPr>
          <w:lang w:val="sr-Latn-BA"/>
        </w:rPr>
      </w:pPr>
      <w:bookmarkStart w:id="0" w:name="_GoBack"/>
      <w:bookmarkEnd w:id="0"/>
    </w:p>
    <w:sectPr w:rsidR="00A0346F" w:rsidRPr="00505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 Narrow">
    <w:panose1 w:val="020B0506020203020204"/>
    <w:charset w:val="00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6F"/>
    <w:rsid w:val="000A302D"/>
    <w:rsid w:val="003649DA"/>
    <w:rsid w:val="003F6979"/>
    <w:rsid w:val="00401416"/>
    <w:rsid w:val="00505F8F"/>
    <w:rsid w:val="005C202C"/>
    <w:rsid w:val="00641E11"/>
    <w:rsid w:val="007F6D9F"/>
    <w:rsid w:val="00A0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A2B64-2D7E-4428-ABE5-B00CB585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 Narrow" w:eastAsiaTheme="minorHAnsi" w:hAnsi="PT Sans Narrow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Ekonomski poslovi</dc:creator>
  <cp:keywords/>
  <dc:description/>
  <cp:lastModifiedBy>Ekonomski poslovi</cp:lastModifiedBy>
  <cp:revision>9</cp:revision>
  <cp:lastPrinted>2018-10-25T06:17:00Z</cp:lastPrinted>
  <dcterms:created xsi:type="dcterms:W3CDTF">2018-10-24T13:11:00Z</dcterms:created>
  <dcterms:modified xsi:type="dcterms:W3CDTF">2019-08-16T12:12:00Z</dcterms:modified>
</cp:coreProperties>
</file>